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14360ca68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FARVEHUSET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FARVEHUSET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90a93538c46cf"/>
      <w:footerReference xmlns:r="http://schemas.openxmlformats.org/officeDocument/2006/relationships" w:type="default" r:id="Rbe60d00f6420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90a93538c46cf" /><Relationship Type="http://schemas.openxmlformats.org/officeDocument/2006/relationships/footer" Target="/word/footer1.xml" Id="Rbe60d00f64204f7d" /></Relationships>
</file>