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969baf6fb46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UNGE LOVENDE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UNGE LOVENDE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58961b9424bcd"/>
      <w:footerReference xmlns:r="http://schemas.openxmlformats.org/officeDocument/2006/relationships" w:type="default" r:id="R9465914efaa6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UNGE LOVENDE AS   ·   Org.nr 913 071 611   ·   Smedplassveien 31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UNGE LOVENDE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58961b9424bcd" /><Relationship Type="http://schemas.openxmlformats.org/officeDocument/2006/relationships/footer" Target="/word/footer1.xml" Id="R9465914efaa64a29" /></Relationships>
</file>