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4d07d986043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ADVT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ADVT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06064f82f4404"/>
      <w:footerReference xmlns:r="http://schemas.openxmlformats.org/officeDocument/2006/relationships" w:type="default" r:id="R0c196230e0aa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ADVT AS   ·   Org.nr 922 163 804   ·   Bruksveien 50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06064f82f4404" /><Relationship Type="http://schemas.openxmlformats.org/officeDocument/2006/relationships/footer" Target="/word/footer1.xml" Id="R0c196230e0aa48ce" /></Relationships>
</file>