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ee41e13d6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GUSTAF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GUSTAF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fe02a171984b9b"/>
      <w:footerReference xmlns:r="http://schemas.openxmlformats.org/officeDocument/2006/relationships" w:type="default" r:id="Recb2f26e4746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GUSTAF INVEST AS   ·   Org.nr 926 084 453   ·   c/o Petter Gustafsson Tafjord, Simenplassen 7B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e02a171984b9b" /><Relationship Type="http://schemas.openxmlformats.org/officeDocument/2006/relationships/footer" Target="/word/footer1.xml" Id="Recb2f26e474645b1" /></Relationships>
</file>