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57c0ab948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G. HAGEN AS, org.nr 927 764 458,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33197ab5ca5345a9"/>
      <w:footerReference xmlns:r="http://schemas.openxmlformats.org/officeDocument/2006/relationships" w:type="default" r:id="Rd3e03894b32a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97ab5ca5345a9" /><Relationship Type="http://schemas.openxmlformats.org/officeDocument/2006/relationships/footer" Target="/word/footer1.xml" Id="Rd3e03894b32a43d5" /></Relationships>
</file>