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391288760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ERLING MØLLER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ERLING MØLLER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341624547e472e"/>
      <w:footerReference xmlns:r="http://schemas.openxmlformats.org/officeDocument/2006/relationships" w:type="default" r:id="R71ae4cb5dba1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MØLLER AS   ·   Org.nr 927 947 749   ·   Skrubbhågveien 25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41624547e472e" /><Relationship Type="http://schemas.openxmlformats.org/officeDocument/2006/relationships/footer" Target="/word/footer1.xml" Id="R71ae4cb5dba14c7e" /></Relationships>
</file>