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5fa4a4c7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NORDGÅRD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Ljørdalen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Ljørdalen,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NORDGÅRD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3238625524e9f"/>
      <w:footerReference xmlns:r="http://schemas.openxmlformats.org/officeDocument/2006/relationships" w:type="default" r:id="Rd7500aeb7fe4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3238625524e9f" /><Relationship Type="http://schemas.openxmlformats.org/officeDocument/2006/relationships/footer" Target="/word/footer1.xml" Id="Rd7500aeb7fe44a70" /></Relationships>
</file>