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d4f45ac9a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SKIBOTN VARESENTER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SKIBOTN VARESENTER AS</w:t>
      </w:r>
    </w:p>
    <w:sectPr>
      <w:headerReference xmlns:r="http://schemas.openxmlformats.org/officeDocument/2006/relationships" w:type="default" r:id="Rdbc7f6c517ab4462"/>
      <w:footerReference xmlns:r="http://schemas.openxmlformats.org/officeDocument/2006/relationships" w:type="default" r:id="R3e0478f105b6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 VARESENTER AS   ·   Org.nr 936 706 711   ·   9143 SKIBOTN   ·   Tlf. 77 71 53 04   ·   joker.skibotn@butikk.net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 VARESENTER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7f6c517ab4462" /><Relationship Type="http://schemas.openxmlformats.org/officeDocument/2006/relationships/footer" Target="/word/footer1.xml" Id="R3e0478f105b64f57" /></Relationships>
</file>