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51823c43e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SØRREISA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SØRREISA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6a6aeb0d54dbe"/>
      <w:footerReference xmlns:r="http://schemas.openxmlformats.org/officeDocument/2006/relationships" w:type="default" r:id="R1fd91074eb41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6a6aeb0d54dbe" /><Relationship Type="http://schemas.openxmlformats.org/officeDocument/2006/relationships/footer" Target="/word/footer1.xml" Id="R1fd91074eb414679" /></Relationships>
</file>