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190e35a59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SØRGAARD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a8035e4c58a8425c"/>
      <w:footerReference xmlns:r="http://schemas.openxmlformats.org/officeDocument/2006/relationships" w:type="default" r:id="R72dc39ad1d5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35e4c58a8425c" /><Relationship Type="http://schemas.openxmlformats.org/officeDocument/2006/relationships/footer" Target="/word/footer1.xml" Id="R72dc39ad1d5f4232" /></Relationships>
</file>