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41336d9d2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RUDLAND DAGLIGVARE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RUDLAND DAGLIGVARE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320027cd6341f2"/>
      <w:footerReference xmlns:r="http://schemas.openxmlformats.org/officeDocument/2006/relationships" w:type="default" r:id="R9415dae9e92a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RUDLAND DAGLIGVARE AS   ·   Org.nr 971 643 269   ·   2642 KVAM   ·   Tlf. 612 94025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RUDLAND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20027cd6341f2" /><Relationship Type="http://schemas.openxmlformats.org/officeDocument/2006/relationships/footer" Target="/word/footer1.xml" Id="R9415dae9e92a479e" /></Relationships>
</file>