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9bdceb9aa347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Sjetnemarka,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MAGNE VOLDEN AS</w:t>
      </w:r>
    </w:p>
    <w:sectPr>
      <w:headerReference xmlns:r="http://schemas.openxmlformats.org/officeDocument/2006/relationships" w:type="default" r:id="R9607c40116314c42"/>
      <w:footerReference xmlns:r="http://schemas.openxmlformats.org/officeDocument/2006/relationships" w:type="default" r:id="Rb2d9caddbca44f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MAGNE VOLDEN AS   ·   Org.nr 972 410 020   ·   c/o Magne Volden, Lykkmarka 33B   ·   7081 SJETNEMARKA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MAGNE VOLDEN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7c40116314c42" /><Relationship Type="http://schemas.openxmlformats.org/officeDocument/2006/relationships/footer" Target="/word/footer1.xml" Id="Rb2d9caddbca44f75" /></Relationships>
</file>