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3edd69c5e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KYRKJELEGE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KYRKJELEGE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7657290374573"/>
      <w:footerReference xmlns:r="http://schemas.openxmlformats.org/officeDocument/2006/relationships" w:type="default" r:id="Ref54cc003532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KYRKJELEGE FELLESRÅD   ·   Org.nr 976 997 999   ·   Aursundvegen 147   ·   6690 AURE   ·   Tlf. 71 64 62 51   ·   post@aurekyrkje.no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KYRKJELEGE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7657290374573" /><Relationship Type="http://schemas.openxmlformats.org/officeDocument/2006/relationships/footer" Target="/word/footer1.xml" Id="Ref54cc0035324852" /></Relationships>
</file>