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037c010b9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6e5ca01e11ba4666"/>
      <w:footerReference xmlns:r="http://schemas.openxmlformats.org/officeDocument/2006/relationships" w:type="default" r:id="R06e2dc4ae0d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ca01e11ba4666" /><Relationship Type="http://schemas.openxmlformats.org/officeDocument/2006/relationships/footer" Target="/word/footer1.xml" Id="R06e2dc4ae0d64090" /></Relationships>
</file>