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680a2d5a3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MOVOLLEN GÅRD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24248903084543ec"/>
      <w:footerReference xmlns:r="http://schemas.openxmlformats.org/officeDocument/2006/relationships" w:type="default" r:id="Rd16116d79b27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48903084543ec" /><Relationship Type="http://schemas.openxmlformats.org/officeDocument/2006/relationships/footer" Target="/word/footer1.xml" Id="Rd16116d79b274745" /></Relationships>
</file>