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16fc170fa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JUBA - OSLO OG AKERSHUS KRETS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0aa46c524c2041ac"/>
      <w:footerReference xmlns:r="http://schemas.openxmlformats.org/officeDocument/2006/relationships" w:type="default" r:id="R96486c2b3233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46c524c2041ac" /><Relationship Type="http://schemas.openxmlformats.org/officeDocument/2006/relationships/footer" Target="/word/footer1.xml" Id="R96486c2b3233448b" /></Relationships>
</file>