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3d388194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VÅRT LANDS BLADMISJON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VÅRT LANDS BLADMISJON</w:t>
      </w:r>
    </w:p>
    <w:sectPr>
      <w:headerReference xmlns:r="http://schemas.openxmlformats.org/officeDocument/2006/relationships" w:type="default" r:id="R363f116ae6f24628"/>
      <w:footerReference xmlns:r="http://schemas.openxmlformats.org/officeDocument/2006/relationships" w:type="default" r:id="R06b21a5a34d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VÅRT LANDS BLADMISJON   ·   Org.nr 986 108 432   ·   Hausmanns gate 21   ·   0182 OSLO   ·   Tlf. 22 31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VÅRT LANDS BLADMISJON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f116ae6f24628" /><Relationship Type="http://schemas.openxmlformats.org/officeDocument/2006/relationships/footer" Target="/word/footer1.xml" Id="R06b21a5a34d743f8" /></Relationships>
</file>