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e1d7cad10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KAPPA REVISJON AS, org.nr 986 960 716,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00a37ebfa3a14b58"/>
      <w:footerReference xmlns:r="http://schemas.openxmlformats.org/officeDocument/2006/relationships" w:type="default" r:id="R225e5bde98b7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7ebfa3a14b58" /><Relationship Type="http://schemas.openxmlformats.org/officeDocument/2006/relationships/footer" Target="/word/footer1.xml" Id="R225e5bde98b74b34" /></Relationships>
</file>