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ef25bca324f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SØRLANDET FERIESENTER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SØRLANDET FERIESENTER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0fd8a8a8db44fb"/>
      <w:footerReference xmlns:r="http://schemas.openxmlformats.org/officeDocument/2006/relationships" w:type="default" r:id="R223fa05b7faf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FERIESENTER AS   ·   Org.nr 987 816 228   ·   Åkvågveien 590   ·   4957 RISØR   ·   Tlf. 37 15 40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FERIESENTER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fd8a8a8db44fb" /><Relationship Type="http://schemas.openxmlformats.org/officeDocument/2006/relationships/footer" Target="/word/footer1.xml" Id="R223fa05b7faf456e" /></Relationships>
</file>