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e8135763974f9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AM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AM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6bd82e5176240a7"/>
      <w:footerReference xmlns:r="http://schemas.openxmlformats.org/officeDocument/2006/relationships" w:type="default" r:id="R4968fad070324a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 HOLDING AS   ·   Org.nr 987 995 777   ·   Haakon VIIs gate 2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bd82e5176240a7" /><Relationship Type="http://schemas.openxmlformats.org/officeDocument/2006/relationships/footer" Target="/word/footer1.xml" Id="R4968fad070324ac5" /></Relationships>
</file>