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976b289d140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MUSTADGÅRDENE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MUSTADGÅRDENE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40ea4c9ca47a4"/>
      <w:footerReference xmlns:r="http://schemas.openxmlformats.org/officeDocument/2006/relationships" w:type="default" r:id="R76b33e1cbf4a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40ea4c9ca47a4" /><Relationship Type="http://schemas.openxmlformats.org/officeDocument/2006/relationships/footer" Target="/word/footer1.xml" Id="R76b33e1cbf4a40b0" /></Relationships>
</file>