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986f85b68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MINDESTIFTELSEN-SANDNES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MINDESTIFTELSEN-SANDNES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9f114de3b548ff"/>
      <w:footerReference xmlns:r="http://schemas.openxmlformats.org/officeDocument/2006/relationships" w:type="default" r:id="R0615081137e8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MINDESTIFTELSEN-SANDNES   ·   Org.nr 992 843 764   ·   c/o Høyland Menighetssenter, Svebastadveien 125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MINDESTIFTELSEN-SANDNES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f114de3b548ff" /><Relationship Type="http://schemas.openxmlformats.org/officeDocument/2006/relationships/footer" Target="/word/footer1.xml" Id="R0615081137e84be7" /></Relationships>
</file>