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29d260e1c34a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JETH CONSULTING AS</w:t>
      </w:r>
    </w:p>
    <w:sectPr>
      <w:headerReference xmlns:r="http://schemas.openxmlformats.org/officeDocument/2006/relationships" w:type="default" r:id="R7eaa962e659341b2"/>
      <w:footerReference xmlns:r="http://schemas.openxmlformats.org/officeDocument/2006/relationships" w:type="default" r:id="R17632e4a99bd44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JETH CONSULTING AS   ·   Org.nr 998 775 760   ·   c/o Jon Håkansson, Olav Engelbrektssons alle 13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JETH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aa962e659341b2" /><Relationship Type="http://schemas.openxmlformats.org/officeDocument/2006/relationships/footer" Target="/word/footer1.xml" Id="R17632e4a99bd44be" /></Relationships>
</file>