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3bb7434fd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f4f7a499d77a4de0"/>
      <w:footerReference xmlns:r="http://schemas.openxmlformats.org/officeDocument/2006/relationships" w:type="default" r:id="R9610e81e1185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7a499d77a4de0" /><Relationship Type="http://schemas.openxmlformats.org/officeDocument/2006/relationships/footer" Target="/word/footer1.xml" Id="R9610e81e1185418b" /></Relationships>
</file>